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C6" w:rsidRDefault="000C3FC3" w:rsidP="000C3FC3">
      <w:pPr>
        <w:spacing w:after="0" w:line="240" w:lineRule="auto"/>
      </w:pPr>
      <w:r>
        <w:t>Al Presidente della</w:t>
      </w:r>
    </w:p>
    <w:p w:rsidR="000C3FC3" w:rsidRDefault="000C3FC3" w:rsidP="000C3FC3">
      <w:pPr>
        <w:spacing w:after="0" w:line="240" w:lineRule="auto"/>
      </w:pPr>
      <w:r>
        <w:t>Associazione genovese amici degli animali</w:t>
      </w:r>
    </w:p>
    <w:p w:rsidR="000C3FC3" w:rsidRDefault="000C3FC3" w:rsidP="000C3FC3">
      <w:pPr>
        <w:spacing w:after="0" w:line="240" w:lineRule="auto"/>
      </w:pPr>
      <w:r>
        <w:t>Corso Europa 633</w:t>
      </w:r>
    </w:p>
    <w:p w:rsidR="000C3FC3" w:rsidRDefault="000C3FC3" w:rsidP="000C3FC3">
      <w:pPr>
        <w:spacing w:after="0" w:line="240" w:lineRule="auto"/>
      </w:pPr>
      <w:r>
        <w:t>Genova</w:t>
      </w:r>
    </w:p>
    <w:p w:rsidR="00036BF6" w:rsidRDefault="00036BF6" w:rsidP="000C3FC3">
      <w:pPr>
        <w:spacing w:after="0" w:line="240" w:lineRule="auto"/>
      </w:pPr>
    </w:p>
    <w:p w:rsidR="00036BF6" w:rsidRDefault="00036BF6" w:rsidP="000C3FC3">
      <w:pPr>
        <w:spacing w:after="0" w:line="240" w:lineRule="auto"/>
      </w:pPr>
      <w:r>
        <w:t xml:space="preserve">Da inviare via mail a:  </w:t>
      </w:r>
      <w:r w:rsidRPr="00036BF6">
        <w:rPr>
          <w:b/>
        </w:rPr>
        <w:t>agada@email.it</w:t>
      </w:r>
    </w:p>
    <w:p w:rsidR="000C3FC3" w:rsidRDefault="000C3FC3" w:rsidP="000C3FC3">
      <w:pPr>
        <w:spacing w:after="0" w:line="240" w:lineRule="auto"/>
      </w:pPr>
    </w:p>
    <w:p w:rsidR="000C3FC3" w:rsidRPr="007B3F61" w:rsidRDefault="000C3FC3" w:rsidP="007B3F61">
      <w:pPr>
        <w:spacing w:after="240" w:line="360" w:lineRule="auto"/>
        <w:rPr>
          <w:b/>
        </w:rPr>
      </w:pPr>
      <w:r w:rsidRPr="007B3F61">
        <w:rPr>
          <w:b/>
        </w:rPr>
        <w:t>Richiesta di partecipazione a corso</w:t>
      </w:r>
      <w:r w:rsidR="007B3F61" w:rsidRPr="007B3F61">
        <w:rPr>
          <w:b/>
        </w:rPr>
        <w:t xml:space="preserve"> di formazione per volontari sugli Interventi assistiti con animali (IAA)</w:t>
      </w:r>
    </w:p>
    <w:p w:rsidR="007B3F61" w:rsidRDefault="007B3F61" w:rsidP="007B3F61">
      <w:pPr>
        <w:spacing w:after="0" w:line="240" w:lineRule="auto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</w:t>
      </w:r>
      <w:proofErr w:type="spellEnd"/>
    </w:p>
    <w:p w:rsidR="007B3F61" w:rsidRDefault="007B3F61" w:rsidP="007B3F61">
      <w:pPr>
        <w:spacing w:after="0" w:line="240" w:lineRule="auto"/>
      </w:pPr>
    </w:p>
    <w:p w:rsidR="007B3F61" w:rsidRDefault="007B3F61" w:rsidP="007B3F61">
      <w:pPr>
        <w:spacing w:after="0" w:line="240" w:lineRule="auto"/>
      </w:pPr>
      <w:r>
        <w:t xml:space="preserve">Nato/a a </w:t>
      </w:r>
      <w:proofErr w:type="spellStart"/>
      <w:r>
        <w:t>…………………………………………………………………………</w:t>
      </w:r>
      <w:proofErr w:type="spellEnd"/>
      <w:r>
        <w:t xml:space="preserve">..il </w:t>
      </w:r>
      <w:proofErr w:type="spellStart"/>
      <w:r>
        <w:t>………………………………………………</w:t>
      </w:r>
      <w:proofErr w:type="spellEnd"/>
      <w:r>
        <w:t>..</w:t>
      </w:r>
    </w:p>
    <w:p w:rsidR="007B3F61" w:rsidRDefault="007B3F61" w:rsidP="007B3F61">
      <w:pPr>
        <w:spacing w:after="0" w:line="240" w:lineRule="auto"/>
      </w:pPr>
    </w:p>
    <w:p w:rsidR="007B3F61" w:rsidRDefault="007B3F61" w:rsidP="00D40B17">
      <w:pPr>
        <w:spacing w:after="0" w:line="240" w:lineRule="auto"/>
        <w:jc w:val="both"/>
      </w:pPr>
      <w:r>
        <w:t xml:space="preserve">Chiede di partecipare al corso di formazione per volontari organizzato dalla Associazione genovese amici degli animali, </w:t>
      </w:r>
      <w:r w:rsidR="007B32ED">
        <w:t xml:space="preserve">con il sostegno finanziario di </w:t>
      </w:r>
      <w:proofErr w:type="spellStart"/>
      <w:r>
        <w:t>Celivo</w:t>
      </w:r>
      <w:proofErr w:type="spellEnd"/>
      <w:r>
        <w:t xml:space="preserve"> – Centro servizi al volontariato – che si svolgerà con le seguenti modalità:</w:t>
      </w:r>
    </w:p>
    <w:p w:rsidR="00EA0243" w:rsidRDefault="00EA0243" w:rsidP="00D40B17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2835"/>
        <w:gridCol w:w="426"/>
        <w:gridCol w:w="6409"/>
      </w:tblGrid>
      <w:tr w:rsidR="00EA0243" w:rsidTr="00EA0243"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Pr="00EA0243" w:rsidRDefault="00EA0243" w:rsidP="00D40B1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Incontro 1:  martedì 24 maggio, ore 20,30 – 22,00 (on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line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</w:pPr>
          </w:p>
        </w:tc>
        <w:tc>
          <w:tcPr>
            <w:tcW w:w="6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Pr="00EA0243" w:rsidRDefault="00EA0243" w:rsidP="00EA0243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8D41C3">
              <w:rPr>
                <w:rFonts w:cstheme="minorHAnsi"/>
                <w:b/>
                <w:i/>
                <w:sz w:val="20"/>
                <w:szCs w:val="20"/>
              </w:rPr>
              <w:t>Introduzione e definizioni, Le linee Gui</w:t>
            </w:r>
            <w:r>
              <w:rPr>
                <w:rFonts w:cstheme="minorHAnsi"/>
                <w:b/>
                <w:i/>
                <w:sz w:val="20"/>
                <w:szCs w:val="20"/>
              </w:rPr>
              <w:t>da del Ministero Salute vigenti in I</w:t>
            </w:r>
            <w:r w:rsidRPr="008D41C3">
              <w:rPr>
                <w:rFonts w:cstheme="minorHAnsi"/>
                <w:b/>
                <w:i/>
                <w:sz w:val="20"/>
                <w:szCs w:val="20"/>
              </w:rPr>
              <w:t>talia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 e  l’applicazione delle stesse nella regione Liguri</w:t>
            </w:r>
            <w:r w:rsidR="007B32ED">
              <w:rPr>
                <w:rFonts w:cstheme="minorHAnsi"/>
                <w:b/>
                <w:i/>
                <w:sz w:val="20"/>
                <w:szCs w:val="20"/>
              </w:rPr>
              <w:t>a</w:t>
            </w:r>
          </w:p>
        </w:tc>
      </w:tr>
      <w:tr w:rsidR="00EA0243" w:rsidTr="00EA0243"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Incontro 2:  giovedì 26 maggio, ore 20,30 – 22,00 (on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line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</w:pPr>
          </w:p>
        </w:tc>
        <w:tc>
          <w:tcPr>
            <w:tcW w:w="6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Pr="008D41C3" w:rsidRDefault="00EA0243" w:rsidP="00EA0243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8D41C3">
              <w:rPr>
                <w:rFonts w:cstheme="minorHAnsi"/>
                <w:b/>
                <w:i/>
                <w:sz w:val="20"/>
                <w:szCs w:val="20"/>
              </w:rPr>
              <w:t>Il comportamento degli animali e l’interazione interspecie</w:t>
            </w:r>
          </w:p>
          <w:p w:rsidR="00EA0243" w:rsidRPr="008D41C3" w:rsidRDefault="00EA0243" w:rsidP="00EA0243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EA0243" w:rsidTr="00EA0243"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Incontro 3: martedì 31 maggio, ore 20,30 – 22.00 (on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line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</w:pPr>
          </w:p>
        </w:tc>
        <w:tc>
          <w:tcPr>
            <w:tcW w:w="6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Pr="008D41C3" w:rsidRDefault="00EA0243" w:rsidP="00EA0243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8D41C3">
              <w:rPr>
                <w:rFonts w:cstheme="minorHAnsi"/>
                <w:b/>
                <w:i/>
                <w:sz w:val="20"/>
                <w:szCs w:val="20"/>
              </w:rPr>
              <w:t>Applicazione della metodologia alle varie utenze: casi concreti</w:t>
            </w:r>
          </w:p>
          <w:p w:rsidR="00EA0243" w:rsidRPr="008D41C3" w:rsidRDefault="00EA0243" w:rsidP="00EA0243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EA0243" w:rsidTr="00EA0243"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Incontro 4: venerdì 10 giugno, ore 16,45 – 19,45 (in presenza</w:t>
            </w:r>
            <w:r w:rsidR="00036BF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Default="00EA0243" w:rsidP="00D40B17">
            <w:pPr>
              <w:jc w:val="both"/>
            </w:pPr>
          </w:p>
        </w:tc>
        <w:tc>
          <w:tcPr>
            <w:tcW w:w="6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243" w:rsidRPr="008D41C3" w:rsidRDefault="00EA0243" w:rsidP="00EA0243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8D41C3">
              <w:rPr>
                <w:rFonts w:cstheme="minorHAnsi"/>
                <w:b/>
                <w:i/>
                <w:sz w:val="20"/>
                <w:szCs w:val="20"/>
              </w:rPr>
              <w:t>Modalità di intervento con diversi animali: cane, gatto, coniglio</w:t>
            </w:r>
            <w:r>
              <w:rPr>
                <w:rFonts w:cstheme="minorHAnsi"/>
                <w:b/>
                <w:i/>
                <w:sz w:val="20"/>
                <w:szCs w:val="20"/>
              </w:rPr>
              <w:t>, equidi</w:t>
            </w:r>
          </w:p>
        </w:tc>
      </w:tr>
    </w:tbl>
    <w:p w:rsidR="007B3F61" w:rsidRPr="00A51AEB" w:rsidRDefault="00EA0243" w:rsidP="007B3F6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A51AEB" w:rsidRPr="00A51AEB">
        <w:rPr>
          <w:b/>
          <w:sz w:val="18"/>
          <w:szCs w:val="18"/>
        </w:rPr>
        <w:t xml:space="preserve">LA SEDE DEL 4* INCONTRO VERRA’ COMUNICATA TEMPESTIVAMENTE AGLI </w:t>
      </w:r>
      <w:r>
        <w:rPr>
          <w:b/>
          <w:sz w:val="18"/>
          <w:szCs w:val="18"/>
        </w:rPr>
        <w:t xml:space="preserve"> </w:t>
      </w:r>
      <w:r w:rsidR="00A51AEB" w:rsidRPr="00A51AEB">
        <w:rPr>
          <w:b/>
          <w:sz w:val="18"/>
          <w:szCs w:val="18"/>
        </w:rPr>
        <w:t>INTERESSATI</w:t>
      </w:r>
    </w:p>
    <w:p w:rsidR="00A51AEB" w:rsidRDefault="00A51AEB" w:rsidP="007B3F61">
      <w:pPr>
        <w:spacing w:after="0" w:line="240" w:lineRule="auto"/>
      </w:pPr>
    </w:p>
    <w:p w:rsidR="007B3F61" w:rsidRDefault="007B32ED" w:rsidP="007B3F61">
      <w:pPr>
        <w:spacing w:after="0" w:line="240" w:lineRule="auto"/>
      </w:pPr>
      <w:r>
        <w:t>i</w:t>
      </w:r>
      <w:r w:rsidR="007B3F61">
        <w:t>mpegnandosi a partecipare a tutti gli incontri</w:t>
      </w:r>
      <w:r>
        <w:t xml:space="preserve">, oppure, in caso di rinuncia, </w:t>
      </w:r>
      <w:r w:rsidR="00A51AEB">
        <w:t>a comunicarla tempestivamente così da consentire l’accesso ad altra persona.</w:t>
      </w:r>
    </w:p>
    <w:p w:rsidR="007B3F61" w:rsidRDefault="007B3F61" w:rsidP="007B3F61">
      <w:pPr>
        <w:spacing w:after="0" w:line="240" w:lineRule="auto"/>
      </w:pPr>
    </w:p>
    <w:p w:rsidR="007B3F61" w:rsidRDefault="007B3F61" w:rsidP="007B3F61">
      <w:pPr>
        <w:spacing w:after="0" w:line="240" w:lineRule="auto"/>
      </w:pPr>
      <w:r>
        <w:t xml:space="preserve">Indica come propria mail di contatto la seguente </w:t>
      </w:r>
      <w:proofErr w:type="spellStart"/>
      <w:r>
        <w:t>…………………………………………………………………………………………</w:t>
      </w:r>
      <w:proofErr w:type="spellEnd"/>
    </w:p>
    <w:p w:rsidR="00D40B17" w:rsidRDefault="00D40B17" w:rsidP="007B3F61">
      <w:pPr>
        <w:spacing w:after="0" w:line="240" w:lineRule="auto"/>
      </w:pPr>
    </w:p>
    <w:p w:rsidR="00D40B17" w:rsidRDefault="00D40B17" w:rsidP="007B3F61">
      <w:pPr>
        <w:spacing w:after="0" w:line="240" w:lineRule="auto"/>
      </w:pPr>
      <w:r>
        <w:t xml:space="preserve">e come contatto telefonico il numero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7B3F61" w:rsidRDefault="007B3F61" w:rsidP="007B3F61">
      <w:pPr>
        <w:spacing w:after="0" w:line="240" w:lineRule="auto"/>
      </w:pPr>
    </w:p>
    <w:p w:rsidR="007B3F61" w:rsidRDefault="007B3F61" w:rsidP="007B3F61">
      <w:pPr>
        <w:spacing w:after="0" w:line="240" w:lineRule="auto"/>
      </w:pPr>
      <w:r>
        <w:t>Si prende atto che:</w:t>
      </w:r>
    </w:p>
    <w:p w:rsidR="007B3F61" w:rsidRDefault="007B3F61" w:rsidP="00D40B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L’iniziativa ha finalità esclusivamente informative e illustrative con esclusione di qualsiasi percorso di natura formativo – professionale</w:t>
      </w:r>
      <w:r w:rsidR="00D40B17">
        <w:t>.</w:t>
      </w:r>
    </w:p>
    <w:p w:rsidR="007B3F61" w:rsidRDefault="007B3F61" w:rsidP="00D40B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La partecipazione agli incontri è gratuita</w:t>
      </w:r>
      <w:r w:rsidR="00D40B17">
        <w:t>, ma eventuali costi sostenuti a titolo individuale non saranno rimborsati.</w:t>
      </w:r>
    </w:p>
    <w:p w:rsidR="007B3F61" w:rsidRDefault="007B3F61" w:rsidP="00D40B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Al fine di garantire la copertura assicurativa obbligatoria in occasione dell’incontro n*4 </w:t>
      </w:r>
      <w:r w:rsidR="00A51AEB">
        <w:t xml:space="preserve">che si svolgerà in presenza </w:t>
      </w:r>
      <w:r>
        <w:t xml:space="preserve">gli organizzatori potranno utilizzare i </w:t>
      </w:r>
      <w:r w:rsidR="007B32ED">
        <w:t xml:space="preserve">miei </w:t>
      </w:r>
      <w:r>
        <w:t>dati anagrafici sopra indicati per l’iscriz</w:t>
      </w:r>
      <w:r w:rsidR="00D40B17">
        <w:t>i</w:t>
      </w:r>
      <w:r>
        <w:t xml:space="preserve">one nel registro degli assicurati coperti dalla polizza </w:t>
      </w:r>
      <w:r w:rsidR="00D40B17">
        <w:t>cumulativa.</w:t>
      </w:r>
    </w:p>
    <w:p w:rsidR="00D40B17" w:rsidRDefault="00D40B17" w:rsidP="00D40B17">
      <w:pPr>
        <w:spacing w:after="0" w:line="240" w:lineRule="auto"/>
        <w:jc w:val="both"/>
      </w:pPr>
    </w:p>
    <w:p w:rsidR="00D40B17" w:rsidRDefault="00D40B17" w:rsidP="00D40B17">
      <w:pPr>
        <w:spacing w:after="0" w:line="240" w:lineRule="auto"/>
        <w:jc w:val="both"/>
      </w:pPr>
    </w:p>
    <w:p w:rsidR="00D40B17" w:rsidRDefault="00D40B17" w:rsidP="00D40B17">
      <w:pPr>
        <w:spacing w:after="0" w:line="240" w:lineRule="auto"/>
        <w:jc w:val="both"/>
      </w:pPr>
      <w:r>
        <w:t xml:space="preserve">Data </w:t>
      </w:r>
      <w:proofErr w:type="spellStart"/>
      <w:r>
        <w:t>………………………………………</w:t>
      </w:r>
      <w:proofErr w:type="spellEnd"/>
      <w:r>
        <w:t>.</w:t>
      </w:r>
    </w:p>
    <w:p w:rsidR="00D40B17" w:rsidRDefault="00D40B17" w:rsidP="00D40B17">
      <w:pPr>
        <w:spacing w:after="0" w:line="240" w:lineRule="auto"/>
        <w:jc w:val="both"/>
      </w:pPr>
    </w:p>
    <w:p w:rsidR="00D40B17" w:rsidRDefault="007B32ED" w:rsidP="00D40B17">
      <w:pPr>
        <w:spacing w:after="0" w:line="240" w:lineRule="auto"/>
        <w:ind w:left="4248" w:firstLine="708"/>
        <w:jc w:val="both"/>
      </w:pPr>
      <w:r>
        <w:t xml:space="preserve">        </w:t>
      </w:r>
      <w:r w:rsidR="00D40B17">
        <w:t xml:space="preserve">Firma </w:t>
      </w:r>
      <w:proofErr w:type="spellStart"/>
      <w:r w:rsidR="00D40B17">
        <w:t>………………………………………………</w:t>
      </w:r>
      <w:proofErr w:type="spellEnd"/>
      <w:r w:rsidR="00D40B17">
        <w:t>.</w:t>
      </w:r>
    </w:p>
    <w:p w:rsidR="00A51AEB" w:rsidRDefault="00A51AEB" w:rsidP="00A51AEB">
      <w:pPr>
        <w:spacing w:after="0" w:line="240" w:lineRule="auto"/>
        <w:jc w:val="both"/>
      </w:pPr>
    </w:p>
    <w:p w:rsidR="00A51AEB" w:rsidRDefault="00A51AEB" w:rsidP="00A51AEB">
      <w:pPr>
        <w:spacing w:after="0" w:line="240" w:lineRule="auto"/>
        <w:jc w:val="both"/>
      </w:pPr>
    </w:p>
    <w:p w:rsidR="00A51AEB" w:rsidRDefault="00A51AEB" w:rsidP="00A51AEB">
      <w:pPr>
        <w:spacing w:after="0" w:line="240" w:lineRule="auto"/>
        <w:jc w:val="both"/>
      </w:pPr>
      <w:r>
        <w:t>Per l’ordine di iscrizione si terrà conto della data ed ora di arrivo</w:t>
      </w:r>
      <w:r w:rsidR="007B32ED">
        <w:t xml:space="preserve"> della richiesta</w:t>
      </w:r>
    </w:p>
    <w:sectPr w:rsidR="00A51AEB" w:rsidSect="00450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141E"/>
    <w:multiLevelType w:val="hybridMultilevel"/>
    <w:tmpl w:val="A9C0B700"/>
    <w:lvl w:ilvl="0" w:tplc="49D00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0C3FC3"/>
    <w:rsid w:val="00036BF6"/>
    <w:rsid w:val="000C3FC3"/>
    <w:rsid w:val="00177824"/>
    <w:rsid w:val="001A13B4"/>
    <w:rsid w:val="00450DC6"/>
    <w:rsid w:val="004B20DD"/>
    <w:rsid w:val="006E51EF"/>
    <w:rsid w:val="007B32ED"/>
    <w:rsid w:val="007B3F61"/>
    <w:rsid w:val="00A1613F"/>
    <w:rsid w:val="00A51AEB"/>
    <w:rsid w:val="00B276CE"/>
    <w:rsid w:val="00B860FC"/>
    <w:rsid w:val="00D40B17"/>
    <w:rsid w:val="00EA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B3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6</cp:revision>
  <dcterms:created xsi:type="dcterms:W3CDTF">2022-05-05T14:20:00Z</dcterms:created>
  <dcterms:modified xsi:type="dcterms:W3CDTF">2022-05-09T20:24:00Z</dcterms:modified>
</cp:coreProperties>
</file>